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F07" w:rsidRPr="00C21388" w:rsidRDefault="00646F07" w:rsidP="00632C72">
      <w:pPr>
        <w:tabs>
          <w:tab w:val="left" w:pos="3270"/>
        </w:tabs>
        <w:rPr>
          <w:rFonts w:ascii="Comic Sans MS" w:hAnsi="Comic Sans MS"/>
          <w:b/>
          <w:i/>
          <w:sz w:val="32"/>
          <w:szCs w:val="32"/>
        </w:rPr>
      </w:pPr>
    </w:p>
    <w:p w:rsidR="00632C72" w:rsidRPr="00B47D2B" w:rsidRDefault="00632C72" w:rsidP="00632C72">
      <w:pPr>
        <w:jc w:val="center"/>
        <w:rPr>
          <w:b/>
          <w:u w:val="single"/>
        </w:rPr>
      </w:pPr>
      <w:r w:rsidRPr="00B47D2B">
        <w:rPr>
          <w:b/>
          <w:u w:val="single"/>
        </w:rPr>
        <w:t>First Warning Letter</w:t>
      </w:r>
    </w:p>
    <w:p w:rsidR="00632C72" w:rsidRDefault="00632C72" w:rsidP="00632C72"/>
    <w:p w:rsidR="00632C72" w:rsidRDefault="00632C72" w:rsidP="00632C72">
      <w:r>
        <w:t>Dear Parent(s),</w:t>
      </w:r>
    </w:p>
    <w:p w:rsidR="00632C72" w:rsidRDefault="00632C72" w:rsidP="00632C72"/>
    <w:p w:rsidR="00632C72" w:rsidRDefault="00632C72" w:rsidP="00632C72">
      <w:r>
        <w:t xml:space="preserve">It is our joy to have your child, _____________________________________, participate in the </w:t>
      </w:r>
      <w:r w:rsidRPr="00600522">
        <w:rPr>
          <w:b/>
          <w:i/>
        </w:rPr>
        <w:t xml:space="preserve">Learning Beyond the Bell </w:t>
      </w:r>
      <w:r>
        <w:t>after-school program.</w:t>
      </w:r>
    </w:p>
    <w:p w:rsidR="00632C72" w:rsidRDefault="00632C72" w:rsidP="00632C72"/>
    <w:p w:rsidR="00632C72" w:rsidRDefault="00632C72" w:rsidP="00632C72">
      <w:r>
        <w:t xml:space="preserve">Please remember the </w:t>
      </w:r>
      <w:r w:rsidRPr="001707E5">
        <w:rPr>
          <w:b/>
          <w:i/>
        </w:rPr>
        <w:t>Learning Beyond the Bell</w:t>
      </w:r>
      <w:r>
        <w:t xml:space="preserve"> policy states that your child must be picked up by 5:20 p.m. daily. I understand that sometimes you may be delayed with situations out of your control, causing you to arrive to the center late. If you are unable to arrive at the center by 5:20 p.m., please make arrangements to have an authorized individual (one of your emergency contacts) pick up your child at the program’s previously stated dismissal time.</w:t>
      </w:r>
    </w:p>
    <w:p w:rsidR="00632C72" w:rsidRDefault="00632C72" w:rsidP="00632C72"/>
    <w:p w:rsidR="00632C72" w:rsidRDefault="00632C72" w:rsidP="00632C72">
      <w:r>
        <w:t xml:space="preserve">This letter serves as the notice after your </w:t>
      </w:r>
      <w:r w:rsidRPr="00600522">
        <w:rPr>
          <w:b/>
        </w:rPr>
        <w:t>first</w:t>
      </w:r>
      <w:r>
        <w:t xml:space="preserve"> late arrival. Two additional late arrivals will result in your child being dismissed from the program.</w:t>
      </w:r>
    </w:p>
    <w:p w:rsidR="00632C72" w:rsidRDefault="00632C72" w:rsidP="00632C72"/>
    <w:p w:rsidR="00632C72" w:rsidRDefault="00632C72" w:rsidP="00632C72">
      <w:r>
        <w:t>Your child was picked up late on________________ at____________________.</w:t>
      </w:r>
    </w:p>
    <w:p w:rsidR="00632C72" w:rsidRDefault="00632C72" w:rsidP="00632C72">
      <w:r>
        <w:t xml:space="preserve">                                                               date                                   time</w:t>
      </w:r>
    </w:p>
    <w:p w:rsidR="00632C72" w:rsidRDefault="00632C72" w:rsidP="00632C72"/>
    <w:p w:rsidR="00632C72" w:rsidRDefault="00632C72" w:rsidP="00632C72">
      <w:r>
        <w:t>If you have any questions, p</w:t>
      </w:r>
      <w:r w:rsidR="002F1840">
        <w:t>lease contact me at 972-350-3459</w:t>
      </w:r>
      <w:r>
        <w:t>.</w:t>
      </w:r>
    </w:p>
    <w:p w:rsidR="00632C72" w:rsidRDefault="00632C72" w:rsidP="00632C72"/>
    <w:p w:rsidR="00632C72" w:rsidRDefault="00632C72" w:rsidP="00632C72">
      <w:r>
        <w:t>Sincerely,</w:t>
      </w:r>
    </w:p>
    <w:p w:rsidR="00632C72" w:rsidRDefault="00632C72" w:rsidP="00632C72"/>
    <w:p w:rsidR="00632C72" w:rsidRDefault="00632C72" w:rsidP="00632C72"/>
    <w:p w:rsidR="00632C72" w:rsidRDefault="00632C72" w:rsidP="00632C72">
      <w:r>
        <w:t>Anthony Figueroa</w:t>
      </w:r>
    </w:p>
    <w:p w:rsidR="00632C72" w:rsidRDefault="00632C72" w:rsidP="00632C72">
      <w:r>
        <w:t>Supervisor</w:t>
      </w:r>
    </w:p>
    <w:p w:rsidR="00632C72" w:rsidRDefault="00632C72" w:rsidP="00632C72"/>
    <w:p w:rsidR="00632C72" w:rsidRDefault="00632C72" w:rsidP="00632C72">
      <w:pPr>
        <w:jc w:val="center"/>
      </w:pPr>
      <w:r>
        <w:t>*   *   *   *   *</w:t>
      </w:r>
    </w:p>
    <w:p w:rsidR="00632C72" w:rsidRDefault="00632C72" w:rsidP="00632C72">
      <w:pPr>
        <w:jc w:val="center"/>
      </w:pPr>
    </w:p>
    <w:p w:rsidR="00632C72" w:rsidRDefault="00632C72" w:rsidP="00632C72">
      <w:r>
        <w:t xml:space="preserve">I have read the above and understand that two additional late arrivals will result in my child being dismissed from the </w:t>
      </w:r>
      <w:r>
        <w:rPr>
          <w:b/>
          <w:i/>
        </w:rPr>
        <w:t>Learning Beyond the Bell</w:t>
      </w:r>
      <w:r>
        <w:t xml:space="preserve"> program.  My updated emergency contact telephone number is: _____________________________.  </w:t>
      </w:r>
    </w:p>
    <w:p w:rsidR="00632C72" w:rsidRDefault="00632C72" w:rsidP="00632C72"/>
    <w:p w:rsidR="00632C72" w:rsidRDefault="00632C72" w:rsidP="00632C72"/>
    <w:p w:rsidR="00632C72" w:rsidRDefault="00632C72" w:rsidP="00632C72"/>
    <w:p w:rsidR="00632C72" w:rsidRPr="00600522" w:rsidRDefault="00632C72" w:rsidP="00632C72">
      <w:r>
        <w:t>______________________________________</w:t>
      </w:r>
      <w:r>
        <w:tab/>
      </w:r>
      <w:r>
        <w:tab/>
        <w:t>________________</w:t>
      </w:r>
    </w:p>
    <w:p w:rsidR="00632C72" w:rsidRPr="001707E5" w:rsidRDefault="00632C72" w:rsidP="00632C72">
      <w:pPr>
        <w:rPr>
          <w:b/>
          <w:i/>
        </w:rPr>
      </w:pPr>
      <w:r w:rsidRPr="001707E5">
        <w:rPr>
          <w:b/>
          <w:i/>
        </w:rPr>
        <w:t>Parent/Authorized Signature                                                Date</w:t>
      </w:r>
    </w:p>
    <w:p w:rsidR="00632C72" w:rsidRDefault="00632C72" w:rsidP="00632C72"/>
    <w:p w:rsidR="00632C72" w:rsidRDefault="00632C72" w:rsidP="00632C72"/>
    <w:p w:rsidR="00632C72" w:rsidRDefault="00632C72" w:rsidP="00632C72">
      <w:r>
        <w:t>______________________________________</w:t>
      </w:r>
    </w:p>
    <w:p w:rsidR="00632C72" w:rsidRPr="00747BBE" w:rsidRDefault="00632C72" w:rsidP="00632C72">
      <w:pPr>
        <w:rPr>
          <w:b/>
          <w:i/>
        </w:rPr>
      </w:pPr>
      <w:r w:rsidRPr="00747BBE">
        <w:rPr>
          <w:b/>
          <w:i/>
        </w:rPr>
        <w:t>Student’s name</w:t>
      </w:r>
    </w:p>
    <w:p w:rsidR="00646F07" w:rsidRPr="00646F07" w:rsidRDefault="00646F07" w:rsidP="00483FD4"/>
    <w:sectPr w:rsidR="00646F07" w:rsidRPr="00646F07" w:rsidSect="00C01B8E">
      <w:headerReference w:type="even" r:id="rId8"/>
      <w:headerReference w:type="default" r:id="rId9"/>
      <w:footerReference w:type="even" r:id="rId10"/>
      <w:footerReference w:type="default" r:id="rId11"/>
      <w:headerReference w:type="first" r:id="rId12"/>
      <w:footerReference w:type="first" r:id="rId13"/>
      <w:pgSz w:w="12240" w:h="15840"/>
      <w:pgMar w:top="1080" w:right="1800" w:bottom="1440" w:left="1800" w:header="720" w:footer="2160" w:gutter="0"/>
      <w:pgNumType w:start="1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FEF" w:rsidRDefault="00C75FEF" w:rsidP="00E6259F">
      <w:r>
        <w:separator/>
      </w:r>
    </w:p>
    <w:p w:rsidR="00C75FEF" w:rsidRDefault="00C75FEF"/>
  </w:endnote>
  <w:endnote w:type="continuationSeparator" w:id="0">
    <w:p w:rsidR="00C75FEF" w:rsidRDefault="00C75FEF" w:rsidP="00E6259F">
      <w:r>
        <w:continuationSeparator/>
      </w:r>
    </w:p>
    <w:p w:rsidR="00C75FEF" w:rsidRDefault="00C75FE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840" w:rsidRDefault="002F18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A22" w:rsidRPr="0029255C" w:rsidRDefault="00C43469" w:rsidP="0029255C">
    <w:pPr>
      <w:pStyle w:val="Footer"/>
    </w:pPr>
    <w:r>
      <w:pict>
        <v:line id="_x0000_s2051" style="position:absolute;z-index:2;mso-position-horizontal-relative:page;mso-position-vertical-relative:page" from="3in,707.25pt" to="3in,744.95pt" strokecolor="#030" strokeweight=".5pt">
          <o:lock v:ext="edit" aspectratio="t"/>
          <w10:wrap anchorx="page" anchory="page"/>
        </v:line>
      </w:pict>
    </w:r>
    <w:r>
      <w:pict>
        <v:line id="_x0000_s2053" style="position:absolute;z-index:4;mso-position-horizontal-relative:page;mso-position-vertical-relative:page" from="358.9pt,707.25pt" to="358.9pt,744.95pt" strokecolor="#030" strokeweight=".5pt">
          <o:lock v:ext="edit" aspectratio="t"/>
          <w10:wrap anchorx="page" anchory="page"/>
        </v:line>
      </w:pict>
    </w:r>
    <w:r>
      <w:pict>
        <v:shapetype id="_x0000_t202" coordsize="21600,21600" o:spt="202" path="m,l,21600r21600,l21600,xe">
          <v:stroke joinstyle="miter"/>
          <v:path gradientshapeok="t" o:connecttype="rect"/>
        </v:shapetype>
        <v:shape id="_x0000_s2054" type="#_x0000_t202" style="position:absolute;margin-left:76.3pt;margin-top:710pt;width:131.6pt;height:39.85pt;z-index:5;mso-position-horizontal-relative:page;mso-position-vertical-relative:page" filled="f" stroked="f">
          <v:textbox style="mso-next-textbox:#_x0000_s2054;mso-fit-shape-to-text:t">
            <w:txbxContent>
              <w:p w:rsidR="00770A22" w:rsidRPr="0019158D" w:rsidRDefault="00770A22" w:rsidP="0019158D">
                <w:pPr>
                  <w:rPr>
                    <w:rStyle w:val="Heading3Char"/>
                    <w:bCs w:val="0"/>
                    <w:caps w:val="0"/>
                    <w:color w:val="auto"/>
                    <w:szCs w:val="14"/>
                  </w:rPr>
                </w:pPr>
                <w:r w:rsidRPr="0019158D">
                  <w:rPr>
                    <w:rStyle w:val="Heading3Char"/>
                    <w:szCs w:val="14"/>
                  </w:rPr>
                  <w:t xml:space="preserve">Address:     </w:t>
                </w:r>
                <w:r w:rsidRPr="0019158D">
                  <w:rPr>
                    <w:sz w:val="14"/>
                    <w:szCs w:val="14"/>
                  </w:rPr>
                  <w:t>Learning Beyond the Bell</w:t>
                </w:r>
              </w:p>
              <w:p w:rsidR="00770A22" w:rsidRPr="0019158D" w:rsidRDefault="00770A22" w:rsidP="0019158D">
                <w:pPr>
                  <w:rPr>
                    <w:sz w:val="14"/>
                    <w:szCs w:val="14"/>
                  </w:rPr>
                </w:pPr>
                <w:r w:rsidRPr="0019158D">
                  <w:rPr>
                    <w:sz w:val="14"/>
                    <w:szCs w:val="14"/>
                  </w:rPr>
                  <w:tab/>
                  <w:t xml:space="preserve">   400 High School Drive</w:t>
                </w:r>
              </w:p>
              <w:p w:rsidR="00770A22" w:rsidRPr="0019158D" w:rsidRDefault="00770A22" w:rsidP="0019158D">
                <w:pPr>
                  <w:rPr>
                    <w:sz w:val="14"/>
                    <w:szCs w:val="14"/>
                  </w:rPr>
                </w:pPr>
                <w:r w:rsidRPr="0019158D">
                  <w:rPr>
                    <w:sz w:val="14"/>
                    <w:szCs w:val="14"/>
                  </w:rPr>
                  <w:tab/>
                  <w:t xml:space="preserve">   Lewisville, TX    75057</w:t>
                </w:r>
              </w:p>
              <w:p w:rsidR="00770A22" w:rsidRPr="0019158D" w:rsidRDefault="00770A22" w:rsidP="0019158D">
                <w:pPr>
                  <w:rPr>
                    <w:sz w:val="14"/>
                    <w:szCs w:val="14"/>
                  </w:rPr>
                </w:pPr>
                <w:r w:rsidRPr="0019158D">
                  <w:rPr>
                    <w:sz w:val="14"/>
                    <w:szCs w:val="14"/>
                  </w:rPr>
                  <w:tab/>
                  <w:t xml:space="preserve">   U.S.A.</w:t>
                </w:r>
              </w:p>
            </w:txbxContent>
          </v:textbox>
          <w10:wrap anchorx="page" anchory="page"/>
        </v:shape>
      </w:pict>
    </w:r>
    <w:r>
      <w:pict>
        <v:shape id="_x0000_s2052" type="#_x0000_t202" style="position:absolute;margin-left:372.55pt;margin-top:703.7pt;width:152.1pt;height:41.25pt;z-index:3;mso-position-horizontal-relative:page;mso-position-vertical-relative:page" filled="f" stroked="f">
          <v:textbox style="mso-next-textbox:#_x0000_s2052;mso-fit-shape-to-text:t">
            <w:txbxContent>
              <w:p w:rsidR="00770A22" w:rsidRPr="0019158D" w:rsidRDefault="00770A22" w:rsidP="0019158D">
                <w:pPr>
                  <w:rPr>
                    <w:rStyle w:val="Heading3Char"/>
                    <w:bCs w:val="0"/>
                    <w:caps w:val="0"/>
                    <w:color w:val="auto"/>
                    <w:szCs w:val="14"/>
                  </w:rPr>
                </w:pPr>
                <w:r w:rsidRPr="0019158D">
                  <w:rPr>
                    <w:rStyle w:val="Heading3Char"/>
                    <w:szCs w:val="14"/>
                  </w:rPr>
                  <w:t>Supervisor</w:t>
                </w:r>
                <w:r w:rsidRPr="0019158D">
                  <w:rPr>
                    <w:sz w:val="14"/>
                    <w:szCs w:val="14"/>
                  </w:rPr>
                  <w:t xml:space="preserve">     Anthony R. Figueroa</w:t>
                </w:r>
              </w:p>
              <w:p w:rsidR="00770A22" w:rsidRPr="0019158D" w:rsidRDefault="00770A22" w:rsidP="0019158D">
                <w:pPr>
                  <w:rPr>
                    <w:sz w:val="14"/>
                    <w:szCs w:val="14"/>
                  </w:rPr>
                </w:pPr>
                <w:r w:rsidRPr="0019158D">
                  <w:rPr>
                    <w:rStyle w:val="Heading3Char"/>
                    <w:szCs w:val="14"/>
                  </w:rPr>
                  <w:t>Phone</w:t>
                </w:r>
                <w:r w:rsidR="002F1840">
                  <w:rPr>
                    <w:sz w:val="14"/>
                    <w:szCs w:val="14"/>
                  </w:rPr>
                  <w:tab/>
                  <w:t xml:space="preserve">       (972) 350-3459</w:t>
                </w:r>
              </w:p>
              <w:p w:rsidR="00770A22" w:rsidRPr="0019158D" w:rsidRDefault="00770A22" w:rsidP="0019158D">
                <w:pPr>
                  <w:rPr>
                    <w:sz w:val="14"/>
                    <w:szCs w:val="14"/>
                  </w:rPr>
                </w:pPr>
                <w:r w:rsidRPr="0019158D">
                  <w:rPr>
                    <w:rStyle w:val="Heading3Char"/>
                    <w:szCs w:val="14"/>
                  </w:rPr>
                  <w:t>E-mail</w:t>
                </w:r>
                <w:r w:rsidRPr="0019158D">
                  <w:rPr>
                    <w:sz w:val="14"/>
                    <w:szCs w:val="14"/>
                  </w:rPr>
                  <w:tab/>
                  <w:t xml:space="preserve">       figueroaar@lisd.net</w:t>
                </w:r>
              </w:p>
              <w:p w:rsidR="00770A22" w:rsidRPr="0019158D" w:rsidRDefault="00770A22" w:rsidP="0019158D">
                <w:pPr>
                  <w:rPr>
                    <w:sz w:val="14"/>
                    <w:szCs w:val="14"/>
                  </w:rPr>
                </w:pPr>
                <w:r w:rsidRPr="0019158D">
                  <w:rPr>
                    <w:rStyle w:val="Heading3Char"/>
                    <w:szCs w:val="14"/>
                  </w:rPr>
                  <w:t>Web site</w:t>
                </w:r>
                <w:r w:rsidRPr="0019158D">
                  <w:rPr>
                    <w:sz w:val="14"/>
                    <w:szCs w:val="14"/>
                  </w:rPr>
                  <w:tab/>
                  <w:t xml:space="preserve">       http://www.lisd.net/lbb</w:t>
                </w:r>
              </w:p>
            </w:txbxContent>
          </v:textbox>
          <w10:wrap anchorx="page" anchory="page"/>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2050" type="#_x0000_t75" alt="LBb logo b-w.png" style="position:absolute;margin-left:137.85pt;margin-top:10.35pt;width:121.6pt;height:87.55pt;z-index:1;visibility:visible">
          <v:imagedata r:id="rId1" o:title="LBb logo b-w"/>
        </v:shape>
      </w:pict>
    </w:r>
    <w:r>
      <w:pict>
        <v:rect id="_x0000_s2049" style="position:absolute;margin-left:47.5pt;margin-top:676.7pt;width:490.5pt;height:97.7pt;z-index:-1;mso-position-horizontal-relative:page;mso-position-vertical-relative:page" strokecolor="#1f497d" strokeweight="2.5pt">
          <v:fill rotate="t"/>
          <v:shadow color="#868686"/>
          <o:lock v:ext="edit" aspectratio="t"/>
          <w10:wrap anchorx="page" anchory="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840" w:rsidRDefault="002F18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FEF" w:rsidRDefault="00C75FEF" w:rsidP="00E6259F">
      <w:r>
        <w:separator/>
      </w:r>
    </w:p>
    <w:p w:rsidR="00C75FEF" w:rsidRDefault="00C75FEF"/>
  </w:footnote>
  <w:footnote w:type="continuationSeparator" w:id="0">
    <w:p w:rsidR="00C75FEF" w:rsidRDefault="00C75FEF" w:rsidP="00E6259F">
      <w:r>
        <w:continuationSeparator/>
      </w:r>
    </w:p>
    <w:p w:rsidR="00C75FEF" w:rsidRDefault="00C75FE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840" w:rsidRDefault="002F18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840" w:rsidRDefault="002F184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840" w:rsidRDefault="002F18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21B"/>
    <w:multiLevelType w:val="multilevel"/>
    <w:tmpl w:val="19E6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EF5CDF"/>
    <w:multiLevelType w:val="hybridMultilevel"/>
    <w:tmpl w:val="0FEC31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A93585"/>
    <w:multiLevelType w:val="hybridMultilevel"/>
    <w:tmpl w:val="3762F18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2A72546"/>
    <w:multiLevelType w:val="hybridMultilevel"/>
    <w:tmpl w:val="3AC06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C479B3"/>
    <w:multiLevelType w:val="hybridMultilevel"/>
    <w:tmpl w:val="62A85E2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CB1453B"/>
    <w:multiLevelType w:val="hybridMultilevel"/>
    <w:tmpl w:val="8A66E866"/>
    <w:lvl w:ilvl="0" w:tplc="16447186">
      <w:start w:val="1"/>
      <w:numFmt w:val="decimal"/>
      <w:lvlText w:val="%1."/>
      <w:lvlJc w:val="left"/>
      <w:pPr>
        <w:ind w:left="720" w:hanging="360"/>
      </w:pPr>
      <w:rPr>
        <w:rFonts w:ascii="Calibri" w:hAnsi="Calibr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62321D"/>
    <w:multiLevelType w:val="hybridMultilevel"/>
    <w:tmpl w:val="61985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833EE2"/>
    <w:multiLevelType w:val="hybridMultilevel"/>
    <w:tmpl w:val="924032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96D5545"/>
    <w:multiLevelType w:val="hybridMultilevel"/>
    <w:tmpl w:val="08C4B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14745"/>
    <w:multiLevelType w:val="hybridMultilevel"/>
    <w:tmpl w:val="F022C8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DE5A26"/>
    <w:multiLevelType w:val="hybridMultilevel"/>
    <w:tmpl w:val="3F5057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6138F"/>
    <w:multiLevelType w:val="multilevel"/>
    <w:tmpl w:val="FA94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237F21"/>
    <w:multiLevelType w:val="multilevel"/>
    <w:tmpl w:val="2B8E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B94F94"/>
    <w:multiLevelType w:val="hybridMultilevel"/>
    <w:tmpl w:val="4F3AB3A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0B857B0"/>
    <w:multiLevelType w:val="hybridMultilevel"/>
    <w:tmpl w:val="60AAE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211E33"/>
    <w:multiLevelType w:val="hybridMultilevel"/>
    <w:tmpl w:val="779287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A7043A7"/>
    <w:multiLevelType w:val="multilevel"/>
    <w:tmpl w:val="349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EC04DF"/>
    <w:multiLevelType w:val="multilevel"/>
    <w:tmpl w:val="1152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127303"/>
    <w:multiLevelType w:val="hybridMultilevel"/>
    <w:tmpl w:val="A378B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C9242D"/>
    <w:multiLevelType w:val="hybridMultilevel"/>
    <w:tmpl w:val="7E620E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AE75BA"/>
    <w:multiLevelType w:val="hybridMultilevel"/>
    <w:tmpl w:val="86280F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5229D3"/>
    <w:multiLevelType w:val="hybridMultilevel"/>
    <w:tmpl w:val="7C80AA0C"/>
    <w:lvl w:ilvl="0" w:tplc="5764FC1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EAC5631"/>
    <w:multiLevelType w:val="hybridMultilevel"/>
    <w:tmpl w:val="2A4C26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1"/>
  </w:num>
  <w:num w:numId="4">
    <w:abstractNumId w:val="15"/>
  </w:num>
  <w:num w:numId="5">
    <w:abstractNumId w:val="1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9"/>
  </w:num>
  <w:num w:numId="10">
    <w:abstractNumId w:val="2"/>
  </w:num>
  <w:num w:numId="11">
    <w:abstractNumId w:val="8"/>
  </w:num>
  <w:num w:numId="12">
    <w:abstractNumId w:val="14"/>
  </w:num>
  <w:num w:numId="13">
    <w:abstractNumId w:val="10"/>
  </w:num>
  <w:num w:numId="14">
    <w:abstractNumId w:val="20"/>
  </w:num>
  <w:num w:numId="15">
    <w:abstractNumId w:val="9"/>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16"/>
  </w:num>
  <w:num w:numId="20">
    <w:abstractNumId w:val="11"/>
  </w:num>
  <w:num w:numId="21">
    <w:abstractNumId w:val="21"/>
  </w:num>
  <w:num w:numId="22">
    <w:abstractNumId w:val="3"/>
  </w:num>
  <w:num w:numId="23">
    <w:abstractNumId w:val="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20"/>
  <w:drawingGridHorizontalSpacing w:val="120"/>
  <w:displayHorizontalDrawingGridEvery w:val="2"/>
  <w:noPunctuationKerning/>
  <w:characterSpacingControl w:val="doNotCompress"/>
  <w:hdrShapeDefaults>
    <o:shapedefaults v:ext="edit" spidmax="15362">
      <o:colormenu v:ext="edit" fillcolor="none"/>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6296"/>
    <w:rsid w:val="00001DD6"/>
    <w:rsid w:val="0005582B"/>
    <w:rsid w:val="00055CD4"/>
    <w:rsid w:val="00056725"/>
    <w:rsid w:val="0006716E"/>
    <w:rsid w:val="00067502"/>
    <w:rsid w:val="0009291E"/>
    <w:rsid w:val="000942CB"/>
    <w:rsid w:val="00097A3F"/>
    <w:rsid w:val="000B642A"/>
    <w:rsid w:val="000B6EEA"/>
    <w:rsid w:val="000E7BB8"/>
    <w:rsid w:val="000F63C2"/>
    <w:rsid w:val="00101A2D"/>
    <w:rsid w:val="001373EF"/>
    <w:rsid w:val="00144587"/>
    <w:rsid w:val="0019158D"/>
    <w:rsid w:val="001C023C"/>
    <w:rsid w:val="001F09F3"/>
    <w:rsid w:val="00210792"/>
    <w:rsid w:val="00213452"/>
    <w:rsid w:val="00232FF7"/>
    <w:rsid w:val="00262C15"/>
    <w:rsid w:val="0029255C"/>
    <w:rsid w:val="002C372B"/>
    <w:rsid w:val="002D294C"/>
    <w:rsid w:val="002F1840"/>
    <w:rsid w:val="002F6CC2"/>
    <w:rsid w:val="00306B5B"/>
    <w:rsid w:val="00321740"/>
    <w:rsid w:val="00335358"/>
    <w:rsid w:val="00350C70"/>
    <w:rsid w:val="0035384F"/>
    <w:rsid w:val="00374B8C"/>
    <w:rsid w:val="00386B50"/>
    <w:rsid w:val="003A5CEF"/>
    <w:rsid w:val="003F3045"/>
    <w:rsid w:val="00404521"/>
    <w:rsid w:val="0042488C"/>
    <w:rsid w:val="00446AC9"/>
    <w:rsid w:val="004653F2"/>
    <w:rsid w:val="00483FD4"/>
    <w:rsid w:val="0049521F"/>
    <w:rsid w:val="004A363D"/>
    <w:rsid w:val="004A7148"/>
    <w:rsid w:val="004B4413"/>
    <w:rsid w:val="004B6349"/>
    <w:rsid w:val="004C36A7"/>
    <w:rsid w:val="004D110C"/>
    <w:rsid w:val="004D5B45"/>
    <w:rsid w:val="004D6111"/>
    <w:rsid w:val="004E73EB"/>
    <w:rsid w:val="00500AA4"/>
    <w:rsid w:val="005134B2"/>
    <w:rsid w:val="0051400B"/>
    <w:rsid w:val="0052664D"/>
    <w:rsid w:val="0055309F"/>
    <w:rsid w:val="00564038"/>
    <w:rsid w:val="0057642B"/>
    <w:rsid w:val="0057797C"/>
    <w:rsid w:val="00584450"/>
    <w:rsid w:val="005A3385"/>
    <w:rsid w:val="005B074C"/>
    <w:rsid w:val="005B0C64"/>
    <w:rsid w:val="005B32FC"/>
    <w:rsid w:val="005C2217"/>
    <w:rsid w:val="005D5A6D"/>
    <w:rsid w:val="005D7E48"/>
    <w:rsid w:val="00605F86"/>
    <w:rsid w:val="00631A30"/>
    <w:rsid w:val="00632C72"/>
    <w:rsid w:val="00646F07"/>
    <w:rsid w:val="0065094B"/>
    <w:rsid w:val="00656C26"/>
    <w:rsid w:val="00662BF3"/>
    <w:rsid w:val="00671F87"/>
    <w:rsid w:val="006768B2"/>
    <w:rsid w:val="006B055D"/>
    <w:rsid w:val="006C040C"/>
    <w:rsid w:val="006E274A"/>
    <w:rsid w:val="006F1059"/>
    <w:rsid w:val="006F417B"/>
    <w:rsid w:val="00707863"/>
    <w:rsid w:val="00725617"/>
    <w:rsid w:val="00730D08"/>
    <w:rsid w:val="007357A1"/>
    <w:rsid w:val="0075487B"/>
    <w:rsid w:val="00770A22"/>
    <w:rsid w:val="00793FE6"/>
    <w:rsid w:val="007A4634"/>
    <w:rsid w:val="007D7F00"/>
    <w:rsid w:val="007E40B5"/>
    <w:rsid w:val="0080638C"/>
    <w:rsid w:val="00807743"/>
    <w:rsid w:val="00811129"/>
    <w:rsid w:val="00821C53"/>
    <w:rsid w:val="00822DDF"/>
    <w:rsid w:val="00877080"/>
    <w:rsid w:val="00886125"/>
    <w:rsid w:val="008A12D4"/>
    <w:rsid w:val="008D1924"/>
    <w:rsid w:val="008F459A"/>
    <w:rsid w:val="00935FF9"/>
    <w:rsid w:val="00966296"/>
    <w:rsid w:val="00970E2B"/>
    <w:rsid w:val="00971F77"/>
    <w:rsid w:val="009A3E8C"/>
    <w:rsid w:val="009C4DA7"/>
    <w:rsid w:val="009F40D3"/>
    <w:rsid w:val="00A03834"/>
    <w:rsid w:val="00A32FFA"/>
    <w:rsid w:val="00A44336"/>
    <w:rsid w:val="00AA4D93"/>
    <w:rsid w:val="00AB0F69"/>
    <w:rsid w:val="00AF66A6"/>
    <w:rsid w:val="00B02078"/>
    <w:rsid w:val="00B05F55"/>
    <w:rsid w:val="00B16B61"/>
    <w:rsid w:val="00B224B5"/>
    <w:rsid w:val="00B40685"/>
    <w:rsid w:val="00B45D5F"/>
    <w:rsid w:val="00B539DE"/>
    <w:rsid w:val="00B63E62"/>
    <w:rsid w:val="00B71AF4"/>
    <w:rsid w:val="00B76540"/>
    <w:rsid w:val="00B87A92"/>
    <w:rsid w:val="00BA4BCA"/>
    <w:rsid w:val="00BB19FF"/>
    <w:rsid w:val="00BB3F93"/>
    <w:rsid w:val="00C01B8E"/>
    <w:rsid w:val="00C061E9"/>
    <w:rsid w:val="00C074EE"/>
    <w:rsid w:val="00C12556"/>
    <w:rsid w:val="00C21388"/>
    <w:rsid w:val="00C250CE"/>
    <w:rsid w:val="00C31BF8"/>
    <w:rsid w:val="00C42726"/>
    <w:rsid w:val="00C43469"/>
    <w:rsid w:val="00C729F3"/>
    <w:rsid w:val="00C75FEF"/>
    <w:rsid w:val="00C80DE2"/>
    <w:rsid w:val="00C90EA1"/>
    <w:rsid w:val="00CB145F"/>
    <w:rsid w:val="00CD2986"/>
    <w:rsid w:val="00CD35E0"/>
    <w:rsid w:val="00D13128"/>
    <w:rsid w:val="00D253BA"/>
    <w:rsid w:val="00D27514"/>
    <w:rsid w:val="00D3063A"/>
    <w:rsid w:val="00D41891"/>
    <w:rsid w:val="00D60215"/>
    <w:rsid w:val="00D7138B"/>
    <w:rsid w:val="00DA4B7B"/>
    <w:rsid w:val="00DB3AE6"/>
    <w:rsid w:val="00DD7C5B"/>
    <w:rsid w:val="00DE2E12"/>
    <w:rsid w:val="00E12D75"/>
    <w:rsid w:val="00E36104"/>
    <w:rsid w:val="00E6259F"/>
    <w:rsid w:val="00E750BF"/>
    <w:rsid w:val="00E869A6"/>
    <w:rsid w:val="00E9366F"/>
    <w:rsid w:val="00EA57CA"/>
    <w:rsid w:val="00EB6B79"/>
    <w:rsid w:val="00ED7113"/>
    <w:rsid w:val="00EF28A6"/>
    <w:rsid w:val="00F14251"/>
    <w:rsid w:val="00F47946"/>
    <w:rsid w:val="00F724B4"/>
    <w:rsid w:val="00F837ED"/>
    <w:rsid w:val="00F92AFD"/>
    <w:rsid w:val="00FB2524"/>
    <w:rsid w:val="00FD3D7D"/>
    <w:rsid w:val="00FD642A"/>
    <w:rsid w:val="00FE03AF"/>
    <w:rsid w:val="00FF1E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E6"/>
    <w:rPr>
      <w:sz w:val="24"/>
      <w:szCs w:val="24"/>
    </w:rPr>
  </w:style>
  <w:style w:type="paragraph" w:styleId="Heading1">
    <w:name w:val="heading 1"/>
    <w:basedOn w:val="Normal"/>
    <w:next w:val="Normal"/>
    <w:link w:val="Heading1Char"/>
    <w:uiPriority w:val="9"/>
    <w:qFormat/>
    <w:rsid w:val="002C372B"/>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nhideWhenUsed/>
    <w:qFormat/>
    <w:rsid w:val="009A3E8C"/>
    <w:pPr>
      <w:tabs>
        <w:tab w:val="left" w:pos="900"/>
      </w:tabs>
      <w:outlineLvl w:val="2"/>
    </w:pPr>
    <w:rPr>
      <w:rFonts w:ascii="Tahoma" w:hAnsi="Tahoma"/>
      <w:bCs/>
      <w:caps/>
      <w:color w:val="333333"/>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A3E8C"/>
    <w:rPr>
      <w:rFonts w:ascii="Tahoma" w:hAnsi="Tahoma"/>
      <w:bCs/>
      <w:caps/>
      <w:color w:val="333333"/>
      <w:sz w:val="14"/>
      <w:szCs w:val="24"/>
    </w:rPr>
  </w:style>
  <w:style w:type="paragraph" w:styleId="ListParagraph">
    <w:name w:val="List Paragraph"/>
    <w:basedOn w:val="Normal"/>
    <w:uiPriority w:val="34"/>
    <w:qFormat/>
    <w:rsid w:val="009A3E8C"/>
    <w:pPr>
      <w:ind w:left="720"/>
      <w:contextualSpacing/>
    </w:pPr>
    <w:rPr>
      <w:rFonts w:ascii="Tahoma" w:hAnsi="Tahoma"/>
      <w:sz w:val="16"/>
    </w:rPr>
  </w:style>
  <w:style w:type="character" w:styleId="Hyperlink">
    <w:name w:val="Hyperlink"/>
    <w:basedOn w:val="DefaultParagraphFont"/>
    <w:uiPriority w:val="99"/>
    <w:unhideWhenUsed/>
    <w:rsid w:val="00213452"/>
    <w:rPr>
      <w:color w:val="0000FF"/>
      <w:u w:val="single"/>
    </w:rPr>
  </w:style>
  <w:style w:type="paragraph" w:styleId="Header">
    <w:name w:val="header"/>
    <w:basedOn w:val="Normal"/>
    <w:link w:val="HeaderChar"/>
    <w:uiPriority w:val="99"/>
    <w:unhideWhenUsed/>
    <w:rsid w:val="00E6259F"/>
    <w:pPr>
      <w:tabs>
        <w:tab w:val="center" w:pos="4680"/>
        <w:tab w:val="right" w:pos="9360"/>
      </w:tabs>
    </w:pPr>
  </w:style>
  <w:style w:type="character" w:customStyle="1" w:styleId="HeaderChar">
    <w:name w:val="Header Char"/>
    <w:basedOn w:val="DefaultParagraphFont"/>
    <w:link w:val="Header"/>
    <w:uiPriority w:val="99"/>
    <w:rsid w:val="00E6259F"/>
    <w:rPr>
      <w:sz w:val="24"/>
      <w:szCs w:val="24"/>
    </w:rPr>
  </w:style>
  <w:style w:type="paragraph" w:styleId="Footer">
    <w:name w:val="footer"/>
    <w:basedOn w:val="Normal"/>
    <w:link w:val="FooterChar"/>
    <w:uiPriority w:val="99"/>
    <w:unhideWhenUsed/>
    <w:rsid w:val="0029255C"/>
    <w:pPr>
      <w:tabs>
        <w:tab w:val="center" w:pos="4680"/>
        <w:tab w:val="right" w:pos="9360"/>
      </w:tabs>
    </w:pPr>
    <w:rPr>
      <w:noProof/>
    </w:rPr>
  </w:style>
  <w:style w:type="character" w:customStyle="1" w:styleId="FooterChar">
    <w:name w:val="Footer Char"/>
    <w:basedOn w:val="DefaultParagraphFont"/>
    <w:link w:val="Footer"/>
    <w:uiPriority w:val="99"/>
    <w:rsid w:val="0029255C"/>
    <w:rPr>
      <w:noProof/>
      <w:sz w:val="24"/>
      <w:szCs w:val="24"/>
    </w:rPr>
  </w:style>
  <w:style w:type="paragraph" w:styleId="Title">
    <w:name w:val="Title"/>
    <w:link w:val="TitleChar"/>
    <w:uiPriority w:val="10"/>
    <w:qFormat/>
    <w:rsid w:val="00D13128"/>
    <w:pPr>
      <w:spacing w:line="300" w:lineRule="auto"/>
      <w:jc w:val="center"/>
    </w:pPr>
    <w:rPr>
      <w:rFonts w:ascii="Verdana" w:hAnsi="Verdana"/>
      <w:b/>
      <w:bCs/>
      <w:color w:val="FF0000"/>
      <w:kern w:val="28"/>
      <w:sz w:val="119"/>
      <w:szCs w:val="144"/>
    </w:rPr>
  </w:style>
  <w:style w:type="character" w:customStyle="1" w:styleId="TitleChar">
    <w:name w:val="Title Char"/>
    <w:basedOn w:val="DefaultParagraphFont"/>
    <w:link w:val="Title"/>
    <w:uiPriority w:val="10"/>
    <w:rsid w:val="00D13128"/>
    <w:rPr>
      <w:rFonts w:ascii="Verdana" w:hAnsi="Verdana"/>
      <w:b/>
      <w:bCs/>
      <w:color w:val="FF0000"/>
      <w:kern w:val="28"/>
      <w:sz w:val="119"/>
      <w:szCs w:val="144"/>
      <w:lang w:val="en-US" w:eastAsia="en-US" w:bidi="ar-SA"/>
    </w:rPr>
  </w:style>
  <w:style w:type="character" w:customStyle="1" w:styleId="Heading1Char">
    <w:name w:val="Heading 1 Char"/>
    <w:basedOn w:val="DefaultParagraphFont"/>
    <w:link w:val="Heading1"/>
    <w:uiPriority w:val="9"/>
    <w:rsid w:val="002C372B"/>
    <w:rPr>
      <w:rFonts w:ascii="Cambria" w:eastAsia="Times New Roman" w:hAnsi="Cambria" w:cs="Times New Roman"/>
      <w:b/>
      <w:bCs/>
      <w:kern w:val="32"/>
      <w:sz w:val="32"/>
      <w:szCs w:val="32"/>
    </w:rPr>
  </w:style>
  <w:style w:type="paragraph" w:styleId="NoSpacing">
    <w:name w:val="No Spacing"/>
    <w:link w:val="NoSpacingChar"/>
    <w:uiPriority w:val="1"/>
    <w:qFormat/>
    <w:rsid w:val="00500AA4"/>
    <w:rPr>
      <w:rFonts w:ascii="Calibri" w:hAnsi="Calibri"/>
      <w:sz w:val="22"/>
      <w:szCs w:val="22"/>
    </w:rPr>
  </w:style>
  <w:style w:type="character" w:customStyle="1" w:styleId="NoSpacingChar">
    <w:name w:val="No Spacing Char"/>
    <w:basedOn w:val="DefaultParagraphFont"/>
    <w:link w:val="NoSpacing"/>
    <w:uiPriority w:val="1"/>
    <w:rsid w:val="00500AA4"/>
    <w:rPr>
      <w:rFonts w:ascii="Calibri" w:hAnsi="Calibri"/>
      <w:sz w:val="22"/>
      <w:szCs w:val="22"/>
      <w:lang w:val="en-US" w:eastAsia="en-US" w:bidi="ar-SA"/>
    </w:rPr>
  </w:style>
  <w:style w:type="paragraph" w:styleId="BalloonText">
    <w:name w:val="Balloon Text"/>
    <w:basedOn w:val="Normal"/>
    <w:link w:val="BalloonTextChar"/>
    <w:uiPriority w:val="99"/>
    <w:semiHidden/>
    <w:unhideWhenUsed/>
    <w:rsid w:val="00500AA4"/>
    <w:rPr>
      <w:rFonts w:ascii="Tahoma" w:hAnsi="Tahoma" w:cs="Tahoma"/>
      <w:sz w:val="16"/>
      <w:szCs w:val="16"/>
    </w:rPr>
  </w:style>
  <w:style w:type="character" w:customStyle="1" w:styleId="BalloonTextChar">
    <w:name w:val="Balloon Text Char"/>
    <w:basedOn w:val="DefaultParagraphFont"/>
    <w:link w:val="BalloonText"/>
    <w:uiPriority w:val="99"/>
    <w:semiHidden/>
    <w:rsid w:val="00500A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7440716">
      <w:bodyDiv w:val="1"/>
      <w:marLeft w:val="0"/>
      <w:marRight w:val="0"/>
      <w:marTop w:val="0"/>
      <w:marBottom w:val="0"/>
      <w:divBdr>
        <w:top w:val="none" w:sz="0" w:space="0" w:color="auto"/>
        <w:left w:val="none" w:sz="0" w:space="0" w:color="auto"/>
        <w:bottom w:val="none" w:sz="0" w:space="0" w:color="auto"/>
        <w:right w:val="none" w:sz="0" w:space="0" w:color="auto"/>
      </w:divBdr>
    </w:div>
    <w:div w:id="1299604477">
      <w:bodyDiv w:val="1"/>
      <w:marLeft w:val="0"/>
      <w:marRight w:val="0"/>
      <w:marTop w:val="0"/>
      <w:marBottom w:val="0"/>
      <w:divBdr>
        <w:top w:val="none" w:sz="0" w:space="0" w:color="auto"/>
        <w:left w:val="none" w:sz="0" w:space="0" w:color="auto"/>
        <w:bottom w:val="none" w:sz="0" w:space="0" w:color="auto"/>
        <w:right w:val="none" w:sz="0" w:space="0" w:color="auto"/>
      </w:divBdr>
    </w:div>
    <w:div w:id="200238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D305D-E46C-48E4-B344-59F6ADA5F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Learning Beyond the Bell</vt:lpstr>
    </vt:vector>
  </TitlesOfParts>
  <Company>Lewisville ISD</Company>
  <LinksUpToDate>false</LinksUpToDate>
  <CharactersWithSpaces>1528</CharactersWithSpaces>
  <SharedDoc>false</SharedDoc>
  <HLinks>
    <vt:vector size="72" baseType="variant">
      <vt:variant>
        <vt:i4>3080211</vt:i4>
      </vt:variant>
      <vt:variant>
        <vt:i4>33</vt:i4>
      </vt:variant>
      <vt:variant>
        <vt:i4>0</vt:i4>
      </vt:variant>
      <vt:variant>
        <vt:i4>5</vt:i4>
      </vt:variant>
      <vt:variant>
        <vt:lpwstr>mailto:motleye@lisd.net</vt:lpwstr>
      </vt:variant>
      <vt:variant>
        <vt:lpwstr/>
      </vt:variant>
      <vt:variant>
        <vt:i4>3473428</vt:i4>
      </vt:variant>
      <vt:variant>
        <vt:i4>30</vt:i4>
      </vt:variant>
      <vt:variant>
        <vt:i4>0</vt:i4>
      </vt:variant>
      <vt:variant>
        <vt:i4>5</vt:i4>
      </vt:variant>
      <vt:variant>
        <vt:lpwstr>mailto:corbetts@lisd.net</vt:lpwstr>
      </vt:variant>
      <vt:variant>
        <vt:lpwstr/>
      </vt:variant>
      <vt:variant>
        <vt:i4>2949149</vt:i4>
      </vt:variant>
      <vt:variant>
        <vt:i4>27</vt:i4>
      </vt:variant>
      <vt:variant>
        <vt:i4>0</vt:i4>
      </vt:variant>
      <vt:variant>
        <vt:i4>5</vt:i4>
      </vt:variant>
      <vt:variant>
        <vt:lpwstr>mailto:sumpterc@lisd.net</vt:lpwstr>
      </vt:variant>
      <vt:variant>
        <vt:lpwstr/>
      </vt:variant>
      <vt:variant>
        <vt:i4>4587630</vt:i4>
      </vt:variant>
      <vt:variant>
        <vt:i4>24</vt:i4>
      </vt:variant>
      <vt:variant>
        <vt:i4>0</vt:i4>
      </vt:variant>
      <vt:variant>
        <vt:i4>5</vt:i4>
      </vt:variant>
      <vt:variant>
        <vt:lpwstr>mailto:settlessh@lisd.net</vt:lpwstr>
      </vt:variant>
      <vt:variant>
        <vt:lpwstr/>
      </vt:variant>
      <vt:variant>
        <vt:i4>6226019</vt:i4>
      </vt:variant>
      <vt:variant>
        <vt:i4>21</vt:i4>
      </vt:variant>
      <vt:variant>
        <vt:i4>0</vt:i4>
      </vt:variant>
      <vt:variant>
        <vt:i4>5</vt:i4>
      </vt:variant>
      <vt:variant>
        <vt:lpwstr>mailto:figueroaar@lisd.net</vt:lpwstr>
      </vt:variant>
      <vt:variant>
        <vt:lpwstr/>
      </vt:variant>
      <vt:variant>
        <vt:i4>2293814</vt:i4>
      </vt:variant>
      <vt:variant>
        <vt:i4>18</vt:i4>
      </vt:variant>
      <vt:variant>
        <vt:i4>0</vt:i4>
      </vt:variant>
      <vt:variant>
        <vt:i4>5</vt:i4>
      </vt:variant>
      <vt:variant>
        <vt:lpwstr>http://www.lisd.net/employment/New Hires/EmpHndbk0910FINAL.pdf</vt:lpwstr>
      </vt:variant>
      <vt:variant>
        <vt:lpwstr/>
      </vt:variant>
      <vt:variant>
        <vt:i4>5046307</vt:i4>
      </vt:variant>
      <vt:variant>
        <vt:i4>15</vt:i4>
      </vt:variant>
      <vt:variant>
        <vt:i4>0</vt:i4>
      </vt:variant>
      <vt:variant>
        <vt:i4>5</vt:i4>
      </vt:variant>
      <vt:variant>
        <vt:lpwstr>http://flash.lisd.net/hrs/Eforms/Resignation_2009.pdf</vt:lpwstr>
      </vt:variant>
      <vt:variant>
        <vt:lpwstr/>
      </vt:variant>
      <vt:variant>
        <vt:i4>1900562</vt:i4>
      </vt:variant>
      <vt:variant>
        <vt:i4>12</vt:i4>
      </vt:variant>
      <vt:variant>
        <vt:i4>0</vt:i4>
      </vt:variant>
      <vt:variant>
        <vt:i4>5</vt:i4>
      </vt:variant>
      <vt:variant>
        <vt:lpwstr>http://www.lisd.net/lisdschools/peterscolony.html</vt:lpwstr>
      </vt:variant>
      <vt:variant>
        <vt:lpwstr/>
      </vt:variant>
      <vt:variant>
        <vt:i4>2097195</vt:i4>
      </vt:variant>
      <vt:variant>
        <vt:i4>9</vt:i4>
      </vt:variant>
      <vt:variant>
        <vt:i4>0</vt:i4>
      </vt:variant>
      <vt:variant>
        <vt:i4>5</vt:i4>
      </vt:variant>
      <vt:variant>
        <vt:lpwstr>http://www.lisd.net/lisdschools/delay.html</vt:lpwstr>
      </vt:variant>
      <vt:variant>
        <vt:lpwstr/>
      </vt:variant>
      <vt:variant>
        <vt:i4>1441792</vt:i4>
      </vt:variant>
      <vt:variant>
        <vt:i4>6</vt:i4>
      </vt:variant>
      <vt:variant>
        <vt:i4>0</vt:i4>
      </vt:variant>
      <vt:variant>
        <vt:i4>5</vt:i4>
      </vt:variant>
      <vt:variant>
        <vt:lpwstr>http://www.lisd.net/lisdschools/lakeland.html</vt:lpwstr>
      </vt:variant>
      <vt:variant>
        <vt:lpwstr/>
      </vt:variant>
      <vt:variant>
        <vt:i4>3473447</vt:i4>
      </vt:variant>
      <vt:variant>
        <vt:i4>3</vt:i4>
      </vt:variant>
      <vt:variant>
        <vt:i4>0</vt:i4>
      </vt:variant>
      <vt:variant>
        <vt:i4>5</vt:i4>
      </vt:variant>
      <vt:variant>
        <vt:lpwstr>http://www.lisd.net/lisdschools/hedrickes.html</vt:lpwstr>
      </vt:variant>
      <vt:variant>
        <vt:lpwstr/>
      </vt:variant>
      <vt:variant>
        <vt:i4>5505097</vt:i4>
      </vt:variant>
      <vt:variant>
        <vt:i4>0</vt:i4>
      </vt:variant>
      <vt:variant>
        <vt:i4>0</vt:i4>
      </vt:variant>
      <vt:variant>
        <vt:i4>5</vt:i4>
      </vt:variant>
      <vt:variant>
        <vt:lpwstr>http://www.lisd.net/lisdschools/central.html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Beyond the Bell</dc:title>
  <dc:subject/>
  <dc:creator>Technology</dc:creator>
  <cp:keywords/>
  <dc:description/>
  <cp:lastModifiedBy>Lewisville ISD</cp:lastModifiedBy>
  <cp:revision>3</cp:revision>
  <cp:lastPrinted>2010-05-05T16:32:00Z</cp:lastPrinted>
  <dcterms:created xsi:type="dcterms:W3CDTF">2010-06-23T14:20:00Z</dcterms:created>
  <dcterms:modified xsi:type="dcterms:W3CDTF">2010-09-01T16:47:00Z</dcterms:modified>
</cp:coreProperties>
</file>